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D61" w:rsidRDefault="000931D7">
      <w:pPr>
        <w:rPr>
          <w:lang w:eastAsia="zh-TW"/>
        </w:rPr>
      </w:pPr>
      <w:r>
        <w:rPr>
          <w:rFonts w:hint="eastAsia"/>
          <w:lang w:eastAsia="zh-TW"/>
        </w:rPr>
        <w:t>（</w:t>
      </w:r>
      <w:r w:rsidR="00D83D61">
        <w:rPr>
          <w:rFonts w:hint="eastAsia"/>
          <w:lang w:eastAsia="zh-TW"/>
        </w:rPr>
        <w:t>別紙</w:t>
      </w:r>
      <w:r>
        <w:rPr>
          <w:rFonts w:hint="eastAsia"/>
          <w:lang w:eastAsia="zh-TW"/>
        </w:rPr>
        <w:t>様式</w:t>
      </w:r>
      <w:r w:rsidR="00803F34">
        <w:rPr>
          <w:rFonts w:hint="eastAsia"/>
          <w:lang w:eastAsia="zh-TW"/>
        </w:rPr>
        <w:t>１</w:t>
      </w:r>
      <w:r w:rsidR="006C37AA">
        <w:rPr>
          <w:rFonts w:hint="eastAsia"/>
        </w:rPr>
        <w:t>５</w:t>
      </w:r>
      <w:bookmarkStart w:id="0" w:name="_GoBack"/>
      <w:bookmarkEnd w:id="0"/>
      <w:r>
        <w:rPr>
          <w:rFonts w:hint="eastAsia"/>
          <w:lang w:eastAsia="zh-TW"/>
        </w:rPr>
        <w:t>）</w:t>
      </w:r>
    </w:p>
    <w:p w:rsidR="00D83D61" w:rsidRDefault="000931D7">
      <w:pPr>
        <w:jc w:val="center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支出</w:t>
      </w:r>
      <w:r w:rsidR="00803F34">
        <w:rPr>
          <w:rFonts w:hint="eastAsia"/>
          <w:sz w:val="28"/>
          <w:lang w:eastAsia="zh-TW"/>
        </w:rPr>
        <w:t>決算</w:t>
      </w:r>
      <w:r>
        <w:rPr>
          <w:rFonts w:hint="eastAsia"/>
          <w:sz w:val="28"/>
          <w:lang w:eastAsia="zh-TW"/>
        </w:rPr>
        <w:t>（対象</w:t>
      </w:r>
      <w:r w:rsidR="001655C6">
        <w:rPr>
          <w:rFonts w:hint="eastAsia"/>
          <w:sz w:val="28"/>
          <w:lang w:eastAsia="zh-TW"/>
        </w:rPr>
        <w:t>外</w:t>
      </w:r>
      <w:r>
        <w:rPr>
          <w:rFonts w:hint="eastAsia"/>
          <w:sz w:val="28"/>
          <w:lang w:eastAsia="zh-TW"/>
        </w:rPr>
        <w:t>経費）</w:t>
      </w:r>
      <w:r w:rsidR="00D83D61">
        <w:rPr>
          <w:rFonts w:hint="eastAsia"/>
          <w:sz w:val="28"/>
          <w:lang w:eastAsia="zh-TW"/>
        </w:rPr>
        <w:t>内訳</w:t>
      </w:r>
      <w:r>
        <w:rPr>
          <w:rFonts w:hint="eastAsia"/>
          <w:sz w:val="28"/>
          <w:lang w:eastAsia="zh-TW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5"/>
        <w:gridCol w:w="1623"/>
        <w:gridCol w:w="3277"/>
        <w:gridCol w:w="3283"/>
      </w:tblGrid>
      <w:tr w:rsidR="000931D7">
        <w:trPr>
          <w:trHeight w:val="476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635" w:type="dxa"/>
            <w:vAlign w:val="center"/>
          </w:tcPr>
          <w:p w:rsidR="000931D7" w:rsidRDefault="000931D7">
            <w:pPr>
              <w:jc w:val="center"/>
            </w:pPr>
            <w:r>
              <w:rPr>
                <w:rFonts w:hint="eastAsia"/>
              </w:rPr>
              <w:t>金　額</w:t>
            </w:r>
            <w:r w:rsidR="00F45604">
              <w:rPr>
                <w:rFonts w:hint="eastAsia"/>
              </w:rPr>
              <w:t>（円）</w:t>
            </w:r>
          </w:p>
        </w:tc>
        <w:tc>
          <w:tcPr>
            <w:tcW w:w="3314" w:type="dxa"/>
            <w:vAlign w:val="center"/>
          </w:tcPr>
          <w:p w:rsidR="000931D7" w:rsidRDefault="000931D7">
            <w:pPr>
              <w:jc w:val="center"/>
            </w:pPr>
            <w:r>
              <w:rPr>
                <w:rFonts w:hint="eastAsia"/>
              </w:rPr>
              <w:t>内　　容</w:t>
            </w:r>
            <w:r w:rsidR="006C37AA">
              <w:rPr>
                <w:rFonts w:hint="eastAsia"/>
              </w:rPr>
              <w:t>（円）</w:t>
            </w:r>
          </w:p>
        </w:tc>
        <w:tc>
          <w:tcPr>
            <w:tcW w:w="3320" w:type="dxa"/>
            <w:vAlign w:val="center"/>
          </w:tcPr>
          <w:p w:rsidR="000931D7" w:rsidRDefault="00803F34">
            <w:pPr>
              <w:jc w:val="center"/>
            </w:pPr>
            <w:r>
              <w:rPr>
                <w:rFonts w:hint="eastAsia"/>
              </w:rPr>
              <w:t>決　算</w:t>
            </w:r>
            <w:r w:rsidR="000931D7">
              <w:rPr>
                <w:rFonts w:hint="eastAsia"/>
              </w:rPr>
              <w:t xml:space="preserve">　内　訳</w:t>
            </w:r>
            <w:r w:rsidR="006C37AA">
              <w:rPr>
                <w:rFonts w:hint="eastAsia"/>
              </w:rPr>
              <w:t>（円）</w:t>
            </w:r>
          </w:p>
        </w:tc>
      </w:tr>
      <w:tr w:rsidR="000931D7" w:rsidTr="00F45604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F45604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F45604"/>
        </w:tc>
        <w:tc>
          <w:tcPr>
            <w:tcW w:w="3320" w:type="dxa"/>
          </w:tcPr>
          <w:p w:rsidR="000931D7" w:rsidRDefault="000931D7" w:rsidP="00F45604"/>
        </w:tc>
      </w:tr>
      <w:tr w:rsidR="000931D7" w:rsidTr="00F45604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F45604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F45604"/>
        </w:tc>
        <w:tc>
          <w:tcPr>
            <w:tcW w:w="3320" w:type="dxa"/>
          </w:tcPr>
          <w:p w:rsidR="000931D7" w:rsidRDefault="000931D7" w:rsidP="00F45604"/>
        </w:tc>
      </w:tr>
      <w:tr w:rsidR="000931D7" w:rsidTr="00F45604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F45604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F45604"/>
        </w:tc>
        <w:tc>
          <w:tcPr>
            <w:tcW w:w="3320" w:type="dxa"/>
          </w:tcPr>
          <w:p w:rsidR="000931D7" w:rsidRDefault="000931D7" w:rsidP="00F45604"/>
        </w:tc>
      </w:tr>
      <w:tr w:rsidR="000931D7" w:rsidTr="00F45604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F45604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F45604"/>
        </w:tc>
        <w:tc>
          <w:tcPr>
            <w:tcW w:w="3320" w:type="dxa"/>
          </w:tcPr>
          <w:p w:rsidR="000931D7" w:rsidRDefault="000931D7" w:rsidP="00F45604"/>
        </w:tc>
      </w:tr>
      <w:tr w:rsidR="000931D7" w:rsidTr="00F45604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F45604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F45604"/>
        </w:tc>
        <w:tc>
          <w:tcPr>
            <w:tcW w:w="3320" w:type="dxa"/>
          </w:tcPr>
          <w:p w:rsidR="000931D7" w:rsidRDefault="000931D7" w:rsidP="00F45604"/>
        </w:tc>
      </w:tr>
      <w:tr w:rsidR="000931D7" w:rsidTr="00F45604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F45604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F45604"/>
        </w:tc>
        <w:tc>
          <w:tcPr>
            <w:tcW w:w="3320" w:type="dxa"/>
          </w:tcPr>
          <w:p w:rsidR="000931D7" w:rsidRDefault="000931D7" w:rsidP="00F45604"/>
        </w:tc>
      </w:tr>
      <w:tr w:rsidR="000931D7" w:rsidTr="00F45604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F45604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F45604"/>
        </w:tc>
        <w:tc>
          <w:tcPr>
            <w:tcW w:w="3320" w:type="dxa"/>
          </w:tcPr>
          <w:p w:rsidR="000931D7" w:rsidRDefault="000931D7" w:rsidP="00F45604"/>
        </w:tc>
      </w:tr>
      <w:tr w:rsidR="000931D7" w:rsidTr="00F45604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F45604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F45604"/>
        </w:tc>
        <w:tc>
          <w:tcPr>
            <w:tcW w:w="3320" w:type="dxa"/>
          </w:tcPr>
          <w:p w:rsidR="000931D7" w:rsidRDefault="000931D7" w:rsidP="00F45604"/>
        </w:tc>
      </w:tr>
      <w:tr w:rsidR="000931D7" w:rsidTr="00F45604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F45604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F45604"/>
        </w:tc>
        <w:tc>
          <w:tcPr>
            <w:tcW w:w="3320" w:type="dxa"/>
          </w:tcPr>
          <w:p w:rsidR="000931D7" w:rsidRDefault="000931D7" w:rsidP="00F45604"/>
        </w:tc>
      </w:tr>
      <w:tr w:rsidR="000931D7" w:rsidTr="00F45604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F45604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F45604"/>
        </w:tc>
        <w:tc>
          <w:tcPr>
            <w:tcW w:w="3320" w:type="dxa"/>
          </w:tcPr>
          <w:p w:rsidR="000931D7" w:rsidRDefault="000931D7" w:rsidP="00F45604"/>
        </w:tc>
      </w:tr>
      <w:tr w:rsidR="000931D7" w:rsidTr="00F45604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F45604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F45604"/>
        </w:tc>
        <w:tc>
          <w:tcPr>
            <w:tcW w:w="3320" w:type="dxa"/>
          </w:tcPr>
          <w:p w:rsidR="000931D7" w:rsidRDefault="000931D7" w:rsidP="00F45604"/>
        </w:tc>
      </w:tr>
      <w:tr w:rsidR="000931D7" w:rsidTr="00F45604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F45604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F45604"/>
        </w:tc>
        <w:tc>
          <w:tcPr>
            <w:tcW w:w="3320" w:type="dxa"/>
          </w:tcPr>
          <w:p w:rsidR="000931D7" w:rsidRDefault="000931D7" w:rsidP="00F45604"/>
        </w:tc>
      </w:tr>
      <w:tr w:rsidR="000931D7" w:rsidTr="00F45604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F45604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F45604"/>
        </w:tc>
        <w:tc>
          <w:tcPr>
            <w:tcW w:w="3320" w:type="dxa"/>
          </w:tcPr>
          <w:p w:rsidR="000931D7" w:rsidRDefault="000931D7" w:rsidP="00F45604"/>
        </w:tc>
      </w:tr>
      <w:tr w:rsidR="000931D7" w:rsidTr="00F45604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F45604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F45604"/>
        </w:tc>
        <w:tc>
          <w:tcPr>
            <w:tcW w:w="3320" w:type="dxa"/>
          </w:tcPr>
          <w:p w:rsidR="000931D7" w:rsidRDefault="000931D7" w:rsidP="00F45604"/>
        </w:tc>
      </w:tr>
      <w:tr w:rsidR="000931D7" w:rsidTr="00F45604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F45604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F45604"/>
        </w:tc>
        <w:tc>
          <w:tcPr>
            <w:tcW w:w="3320" w:type="dxa"/>
          </w:tcPr>
          <w:p w:rsidR="000931D7" w:rsidRDefault="000931D7" w:rsidP="00F45604"/>
        </w:tc>
      </w:tr>
      <w:tr w:rsidR="000931D7" w:rsidTr="00F45604">
        <w:trPr>
          <w:trHeight w:val="995"/>
        </w:trPr>
        <w:tc>
          <w:tcPr>
            <w:tcW w:w="3095" w:type="dxa"/>
            <w:gridSpan w:val="2"/>
            <w:vAlign w:val="center"/>
          </w:tcPr>
          <w:p w:rsidR="000931D7" w:rsidRDefault="000931D7">
            <w:pPr>
              <w:jc w:val="center"/>
            </w:pPr>
            <w:r>
              <w:rPr>
                <w:rFonts w:hint="eastAsia"/>
              </w:rPr>
              <w:t>合　　　　　　計</w:t>
            </w:r>
          </w:p>
        </w:tc>
        <w:tc>
          <w:tcPr>
            <w:tcW w:w="3314" w:type="dxa"/>
            <w:vAlign w:val="center"/>
          </w:tcPr>
          <w:p w:rsidR="000931D7" w:rsidRDefault="00F45604" w:rsidP="00F4560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320" w:type="dxa"/>
            <w:vAlign w:val="center"/>
          </w:tcPr>
          <w:p w:rsidR="000931D7" w:rsidRDefault="000931D7" w:rsidP="00F45604"/>
        </w:tc>
      </w:tr>
    </w:tbl>
    <w:p w:rsidR="00D83D61" w:rsidRDefault="00D83D61"/>
    <w:sectPr w:rsidR="00D83D61">
      <w:pgSz w:w="11906" w:h="16838" w:code="9"/>
      <w:pgMar w:top="851" w:right="1134" w:bottom="1134" w:left="1134" w:header="737" w:footer="737" w:gutter="0"/>
      <w:cols w:space="425"/>
      <w:docGrid w:type="linesAndChars" w:linePitch="322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D7"/>
    <w:rsid w:val="000931D7"/>
    <w:rsid w:val="001655C6"/>
    <w:rsid w:val="005D02CB"/>
    <w:rsid w:val="006C37AA"/>
    <w:rsid w:val="00803F34"/>
    <w:rsid w:val="00D83D61"/>
    <w:rsid w:val="00F4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6C9E81"/>
  <w15:chartTrackingRefBased/>
  <w15:docId w15:val="{AA5727AF-7C59-4A28-BBC0-9B915035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（別記様式３）</vt:lpstr>
      <vt:lpstr>（別記様式３）</vt:lpstr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（別記様式３）</dc:title>
  <dc:subject/>
  <dc:creator>z04hayashi</dc:creator>
  <cp:keywords/>
  <dc:description/>
  <cp:lastModifiedBy>takahashi</cp:lastModifiedBy>
  <cp:revision>4</cp:revision>
  <cp:lastPrinted>2002-12-10T08:13:00Z</cp:lastPrinted>
  <dcterms:created xsi:type="dcterms:W3CDTF">2019-11-20T02:17:00Z</dcterms:created>
  <dcterms:modified xsi:type="dcterms:W3CDTF">2019-12-10T08:16:00Z</dcterms:modified>
</cp:coreProperties>
</file>